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EA" w:rsidRDefault="00993C17" w:rsidP="00E83522">
      <w:pPr>
        <w:spacing w:line="360" w:lineRule="auto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ГРАФІ</w:t>
      </w:r>
      <w:r w:rsidR="002837EA" w:rsidRPr="002837EA">
        <w:rPr>
          <w:rFonts w:ascii="Arial Black" w:hAnsi="Arial Black"/>
          <w:sz w:val="40"/>
        </w:rPr>
        <w:t xml:space="preserve">К РАБОТЫ </w:t>
      </w:r>
    </w:p>
    <w:p w:rsidR="00395315" w:rsidRPr="002837EA" w:rsidRDefault="00993C17" w:rsidP="00E83522">
      <w:pPr>
        <w:spacing w:line="360" w:lineRule="auto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>БІБЛІЯТЭКІ</w:t>
      </w:r>
    </w:p>
    <w:p w:rsidR="002837EA" w:rsidRPr="00993C17" w:rsidRDefault="00993C17" w:rsidP="00E8352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28.03.2022-02.04.2022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41F6" w:rsidTr="00A941F6">
        <w:tc>
          <w:tcPr>
            <w:tcW w:w="4672" w:type="dxa"/>
          </w:tcPr>
          <w:p w:rsidR="00A941F6" w:rsidRPr="00D41BF3" w:rsidRDefault="00993C17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52"/>
              </w:rPr>
            </w:pPr>
            <w:proofErr w:type="spellStart"/>
            <w:r>
              <w:rPr>
                <w:rFonts w:ascii="Times New Roman" w:hAnsi="Times New Roman" w:cs="Times New Roman"/>
                <w:sz w:val="52"/>
              </w:rPr>
              <w:t>Дзень</w:t>
            </w:r>
            <w:proofErr w:type="spellEnd"/>
            <w:r>
              <w:rPr>
                <w:rFonts w:ascii="Times New Roman" w:hAnsi="Times New Roman" w:cs="Times New Roman"/>
                <w:sz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52"/>
              </w:rPr>
              <w:t>тыдня</w:t>
            </w:r>
            <w:proofErr w:type="spellEnd"/>
          </w:p>
        </w:tc>
        <w:tc>
          <w:tcPr>
            <w:tcW w:w="4673" w:type="dxa"/>
          </w:tcPr>
          <w:p w:rsidR="00A941F6" w:rsidRPr="00D41BF3" w:rsidRDefault="00993C17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 xml:space="preserve"> Час</w:t>
            </w:r>
          </w:p>
        </w:tc>
      </w:tr>
      <w:tr w:rsidR="00A941F6" w:rsidTr="00993C17">
        <w:trPr>
          <w:trHeight w:val="439"/>
        </w:trPr>
        <w:tc>
          <w:tcPr>
            <w:tcW w:w="4672" w:type="dxa"/>
          </w:tcPr>
          <w:p w:rsidR="00D41BF3" w:rsidRDefault="00D41BF3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41BF3" w:rsidRPr="00D41BF3" w:rsidRDefault="00993C17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Панядзелак</w:t>
            </w:r>
            <w:proofErr w:type="spellEnd"/>
          </w:p>
        </w:tc>
        <w:tc>
          <w:tcPr>
            <w:tcW w:w="4673" w:type="dxa"/>
          </w:tcPr>
          <w:p w:rsidR="00D41BF3" w:rsidRDefault="00D41BF3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Pr="00D41BF3" w:rsidRDefault="00F77390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08.30-12.3</w:t>
            </w:r>
            <w:r w:rsidR="00D41BF3" w:rsidRPr="00D41BF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941F6" w:rsidTr="00A941F6">
        <w:tc>
          <w:tcPr>
            <w:tcW w:w="4672" w:type="dxa"/>
          </w:tcPr>
          <w:p w:rsidR="00D41BF3" w:rsidRDefault="00D41BF3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41BF3" w:rsidRPr="00D41BF3" w:rsidRDefault="00993C17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Аўторак</w:t>
            </w:r>
            <w:proofErr w:type="spellEnd"/>
          </w:p>
        </w:tc>
        <w:tc>
          <w:tcPr>
            <w:tcW w:w="4673" w:type="dxa"/>
          </w:tcPr>
          <w:p w:rsidR="00D41BF3" w:rsidRDefault="00D41BF3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Pr="00D41BF3" w:rsidRDefault="00F77390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08.30-12.3</w:t>
            </w:r>
            <w:r w:rsidRPr="00D41BF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941F6" w:rsidTr="00A941F6">
        <w:tc>
          <w:tcPr>
            <w:tcW w:w="4672" w:type="dxa"/>
          </w:tcPr>
          <w:p w:rsidR="00D41BF3" w:rsidRDefault="00D41BF3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41BF3" w:rsidRPr="00D41BF3" w:rsidRDefault="00993C17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Серада</w:t>
            </w:r>
          </w:p>
        </w:tc>
        <w:tc>
          <w:tcPr>
            <w:tcW w:w="4673" w:type="dxa"/>
          </w:tcPr>
          <w:p w:rsidR="00D41BF3" w:rsidRDefault="00D41BF3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Pr="00D41BF3" w:rsidRDefault="00F77390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08.30-12.3</w:t>
            </w:r>
            <w:r w:rsidRPr="00D41BF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77390" w:rsidTr="00A941F6">
        <w:tc>
          <w:tcPr>
            <w:tcW w:w="4672" w:type="dxa"/>
          </w:tcPr>
          <w:p w:rsidR="00F77390" w:rsidRDefault="00F77390" w:rsidP="00E8352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F77390" w:rsidRDefault="00993C17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Чацвер</w:t>
            </w:r>
            <w:proofErr w:type="spellEnd"/>
          </w:p>
        </w:tc>
        <w:tc>
          <w:tcPr>
            <w:tcW w:w="4673" w:type="dxa"/>
          </w:tcPr>
          <w:p w:rsidR="00F77390" w:rsidRDefault="00F77390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77390" w:rsidRDefault="00993C17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Выхадны</w:t>
            </w:r>
            <w:proofErr w:type="spellEnd"/>
          </w:p>
        </w:tc>
      </w:tr>
      <w:tr w:rsidR="00A941F6" w:rsidTr="00A941F6">
        <w:tc>
          <w:tcPr>
            <w:tcW w:w="4672" w:type="dxa"/>
          </w:tcPr>
          <w:p w:rsidR="00D41BF3" w:rsidRDefault="00D41BF3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41BF3" w:rsidRPr="00D41BF3" w:rsidRDefault="00993C17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Пятніца</w:t>
            </w:r>
            <w:proofErr w:type="spellEnd"/>
          </w:p>
        </w:tc>
        <w:tc>
          <w:tcPr>
            <w:tcW w:w="4673" w:type="dxa"/>
          </w:tcPr>
          <w:p w:rsidR="00D41BF3" w:rsidRDefault="00D41BF3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Pr="00D41BF3" w:rsidRDefault="002D68F2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08.30-12.3</w:t>
            </w:r>
            <w:r w:rsidRPr="00D41BF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D68F2" w:rsidTr="00A941F6">
        <w:tc>
          <w:tcPr>
            <w:tcW w:w="4672" w:type="dxa"/>
          </w:tcPr>
          <w:p w:rsidR="002D68F2" w:rsidRDefault="002D68F2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68F2" w:rsidRDefault="00993C17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Субо</w:t>
            </w:r>
            <w:r w:rsidR="002D68F2">
              <w:rPr>
                <w:rFonts w:ascii="Times New Roman" w:hAnsi="Times New Roman" w:cs="Times New Roman"/>
                <w:sz w:val="28"/>
              </w:rPr>
              <w:t>та</w:t>
            </w:r>
            <w:proofErr w:type="spellEnd"/>
            <w:r w:rsidR="002D68F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73" w:type="dxa"/>
          </w:tcPr>
          <w:p w:rsidR="002D68F2" w:rsidRDefault="002D68F2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D68F2" w:rsidRDefault="002D68F2" w:rsidP="00E8352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11.00-15.0</w:t>
            </w:r>
            <w:r w:rsidRPr="00D41BF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993C17" w:rsidRDefault="00993C17" w:rsidP="00993C17">
      <w:pPr>
        <w:spacing w:after="0" w:line="240" w:lineRule="auto"/>
        <w:jc w:val="center"/>
        <w:rPr>
          <w:rFonts w:ascii="Arial Black" w:hAnsi="Arial Black"/>
          <w:sz w:val="56"/>
          <w:szCs w:val="80"/>
          <w:lang w:val="be-BY"/>
        </w:rPr>
      </w:pPr>
    </w:p>
    <w:p w:rsidR="00993C17" w:rsidRPr="00993C17" w:rsidRDefault="00E83522" w:rsidP="002837EA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781300" cy="2376078"/>
            <wp:effectExtent l="0" t="0" r="0" b="5715"/>
            <wp:docPr id="1" name="Рисунок 1" descr="Рисунки книг для срисовки (20 фото) • Прикольные картинки и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ки книг для срисовки (20 фото) • Прикольные картинки и позити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25" cy="239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C17" w:rsidRPr="0099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70"/>
    <w:rsid w:val="002837EA"/>
    <w:rsid w:val="002D68F2"/>
    <w:rsid w:val="00396539"/>
    <w:rsid w:val="00993C17"/>
    <w:rsid w:val="00A91770"/>
    <w:rsid w:val="00A941F6"/>
    <w:rsid w:val="00D41BF3"/>
    <w:rsid w:val="00DD47F2"/>
    <w:rsid w:val="00E83522"/>
    <w:rsid w:val="00EA0513"/>
    <w:rsid w:val="00F7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08477-8574-4983-BD1D-88E08DE1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8</cp:revision>
  <dcterms:created xsi:type="dcterms:W3CDTF">2020-10-28T12:01:00Z</dcterms:created>
  <dcterms:modified xsi:type="dcterms:W3CDTF">2022-03-25T12:02:00Z</dcterms:modified>
</cp:coreProperties>
</file>